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F7F" w:rsidRPr="00CD1F7F" w:rsidRDefault="00CD1F7F" w:rsidP="008200C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D1F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Пасхальное яйцо в технике «модульное оригами»</w:t>
      </w: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85"/>
      </w:tblGrid>
      <w:tr w:rsidR="00CD1F7F" w:rsidRPr="00CD1F7F" w:rsidTr="00CD1F7F">
        <w:trPr>
          <w:tblCellSpacing w:w="0" w:type="dxa"/>
        </w:trPr>
        <w:tc>
          <w:tcPr>
            <w:tcW w:w="0" w:type="auto"/>
            <w:vAlign w:val="center"/>
            <w:hideMark/>
          </w:tcPr>
          <w:p w:rsidR="008200C2" w:rsidRDefault="00CD1F7F" w:rsidP="00CD1F7F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D1F7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Краскова</w:t>
            </w:r>
            <w:proofErr w:type="spellEnd"/>
            <w:r w:rsidRPr="00CD1F7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Людмила Анатольевна, педагог до</w:t>
            </w:r>
            <w:r w:rsidR="008200C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полнительного образования. </w:t>
            </w:r>
          </w:p>
          <w:p w:rsidR="00CD1F7F" w:rsidRPr="00CD1F7F" w:rsidRDefault="008200C2" w:rsidP="00CD1F7F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МУ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ДО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«</w:t>
            </w:r>
            <w:proofErr w:type="gramStart"/>
            <w:r w:rsidR="00CD1F7F" w:rsidRPr="00CD1F7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Центр</w:t>
            </w:r>
            <w:proofErr w:type="gramEnd"/>
            <w:r w:rsidR="00CD1F7F" w:rsidRPr="00CD1F7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детского творчества </w:t>
            </w:r>
            <w:proofErr w:type="spellStart"/>
            <w:r w:rsidR="00CD1F7F" w:rsidRPr="00CD1F7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Прионежского</w:t>
            </w:r>
            <w:proofErr w:type="spellEnd"/>
            <w:r w:rsidR="00CD1F7F" w:rsidRPr="00CD1F7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района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»</w:t>
            </w:r>
            <w:r w:rsidR="00CD1F7F" w:rsidRPr="00CD1F7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. Республика Карелия.</w:t>
            </w:r>
          </w:p>
          <w:p w:rsidR="00CD1F7F" w:rsidRPr="00CD1F7F" w:rsidRDefault="00CD1F7F" w:rsidP="00CD1F7F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D1F7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В день Светлой Пасхи купола церквей сияют,</w:t>
            </w:r>
          </w:p>
          <w:p w:rsidR="00CD1F7F" w:rsidRPr="00CD1F7F" w:rsidRDefault="00CD1F7F" w:rsidP="00CD1F7F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D1F7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В весеннем небе – солнца яркие лучи!</w:t>
            </w:r>
          </w:p>
          <w:p w:rsidR="00CD1F7F" w:rsidRPr="00CD1F7F" w:rsidRDefault="00CD1F7F" w:rsidP="00CD1F7F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D1F7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Благополучие всегда пусть ожидает, </w:t>
            </w:r>
          </w:p>
          <w:p w:rsidR="00CD1F7F" w:rsidRPr="00CD1F7F" w:rsidRDefault="00CD1F7F" w:rsidP="00CD1F7F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D1F7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Осуществляются скорей мечты твои!</w:t>
            </w:r>
          </w:p>
          <w:p w:rsidR="00CD1F7F" w:rsidRPr="00CD1F7F" w:rsidRDefault="00CD1F7F" w:rsidP="00CD1F7F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D1F7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Пасху (Воскресение Христово) православные христиане ждут с особой радостью. Прекрасным подарком  Христову дню будет пасхальное яичко, сделанное своими руками.</w:t>
            </w:r>
          </w:p>
          <w:p w:rsidR="008200C2" w:rsidRDefault="00CD1F7F" w:rsidP="008200C2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D1F7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Предлагаю изготовить </w:t>
            </w:r>
            <w:r w:rsidRPr="00CD1F7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пасхальное яйцо</w:t>
            </w:r>
            <w:r w:rsidRPr="00CD1F7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в технике «модульное оригами». Эту  поделку лучше выполнять в семье, в коллективе; совместное творчество сближает всех участников, поскольку каждый может внести свой вклад в создание </w:t>
            </w:r>
            <w:proofErr w:type="gramStart"/>
            <w:r w:rsidRPr="00CD1F7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прекрасного</w:t>
            </w:r>
            <w:proofErr w:type="gramEnd"/>
            <w:r w:rsidRPr="00CD1F7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. Наши пасхальные яйца – результат коллективного труда группы обучающихся в творческом объединении «Мастерица», руководителем которого я и являюсь. </w:t>
            </w:r>
          </w:p>
          <w:p w:rsidR="00F5523C" w:rsidRDefault="00CD1F7F" w:rsidP="00F5523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D1F7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Для работы нам понадобятся цветная офисная бумага, лист картона,</w:t>
            </w:r>
            <w:r w:rsidRPr="00CD1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 </w:t>
            </w:r>
            <w:r w:rsidRPr="00CD1F7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ножницы, простой карандаш, линейка, клей ПВА и ваше трудолюбие. </w:t>
            </w:r>
          </w:p>
          <w:p w:rsidR="008200C2" w:rsidRPr="00F5523C" w:rsidRDefault="00CD1F7F" w:rsidP="00946AE3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F5523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8"/>
                <w:lang w:eastAsia="ru-RU"/>
              </w:rPr>
              <w:t>Фото 1.</w:t>
            </w:r>
          </w:p>
          <w:p w:rsidR="00CD1F7F" w:rsidRDefault="00CD1F7F" w:rsidP="00F5523C">
            <w:pPr>
              <w:pStyle w:val="a8"/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D1F7F">
              <w:rPr>
                <w:lang w:eastAsia="ru-RU"/>
              </w:rPr>
              <w:drawing>
                <wp:inline distT="0" distB="0" distL="0" distR="0">
                  <wp:extent cx="2838900" cy="2762250"/>
                  <wp:effectExtent l="19050" t="0" r="0" b="0"/>
                  <wp:docPr id="15" name="Рисунок 1" descr="https://sites.google.com/site/tvorcestvodetejshuja/_/rsrc/1399138494497/kraskova-l-a/pashalnoe-ajco-v-tehnike-modulnoe-origami/1.JPG?height=973&amp;width=1000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ites.google.com/site/tvorcestvodetejshuja/_/rsrc/1399138494497/kraskova-l-a/pashalnoe-ajco-v-tehnike-modulnoe-origami/1.JPG?height=973&amp;width=1000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3347" cy="27665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D1F7F" w:rsidRPr="00F5523C" w:rsidRDefault="00CD1F7F" w:rsidP="00F5523C">
            <w:pPr>
              <w:pStyle w:val="a8"/>
              <w:numPr>
                <w:ilvl w:val="0"/>
                <w:numId w:val="1"/>
              </w:numPr>
              <w:spacing w:after="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D1F7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Подготовим листочки бумаги для складывания модулей. Для треугольных модулей используем листочки размером 1/32 стандартного листа А</w:t>
            </w:r>
            <w:proofErr w:type="gramStart"/>
            <w:r w:rsidRPr="00CD1F7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</w:t>
            </w:r>
            <w:proofErr w:type="gramEnd"/>
            <w:r w:rsidRPr="00CD1F7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. Для этого длинную сторону листа формата А</w:t>
            </w:r>
            <w:proofErr w:type="gramStart"/>
            <w:r w:rsidRPr="00CD1F7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</w:t>
            </w:r>
            <w:proofErr w:type="gramEnd"/>
            <w:r w:rsidRPr="00CD1F7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разделим на 8 равных частей, а короткую на 4, получим прямоугольники размером примерно 37*53 мм. Разрежем лист по намеченным линиям.</w:t>
            </w:r>
            <w:r w:rsidR="00F5523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5523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8"/>
                <w:lang w:eastAsia="ru-RU"/>
              </w:rPr>
              <w:t>Фото 2.</w:t>
            </w:r>
          </w:p>
          <w:p w:rsidR="00CD1F7F" w:rsidRPr="00CD1F7F" w:rsidRDefault="00CD1F7F" w:rsidP="008200C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  <w:p w:rsidR="00CD1F7F" w:rsidRPr="00CD1F7F" w:rsidRDefault="00CD1F7F" w:rsidP="008200C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noProof/>
                <w:color w:val="0000FF"/>
                <w:sz w:val="28"/>
                <w:szCs w:val="28"/>
                <w:lang w:eastAsia="ru-RU"/>
              </w:rPr>
              <w:drawing>
                <wp:inline distT="0" distB="0" distL="0" distR="0">
                  <wp:extent cx="2964890" cy="2419350"/>
                  <wp:effectExtent l="19050" t="0" r="6910" b="0"/>
                  <wp:docPr id="2" name="Рисунок 2" descr="https://sites.google.com/site/tvorcestvodetejshuja/_/rsrc/1399138518709/kraskova-l-a/pashalnoe-ajco-v-tehnike-modulnoe-origami/2.JPG?height=816&amp;width=1000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ites.google.com/site/tvorcestvodetejshuja/_/rsrc/1399138518709/kraskova-l-a/pashalnoe-ajco-v-tehnike-modulnoe-origami/2.JPG?height=816&amp;width=1000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9402" cy="24230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D1F7F" w:rsidRPr="00CD1F7F" w:rsidRDefault="00CD1F7F" w:rsidP="00CD1F7F">
            <w:pPr>
              <w:spacing w:after="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  <w:p w:rsidR="00CD1F7F" w:rsidRPr="00CD1F7F" w:rsidRDefault="00CD1F7F" w:rsidP="00CD1F7F">
            <w:pPr>
              <w:spacing w:after="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D1F7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3. Рассмотрим, как выполняется треугольный модуль. </w:t>
            </w:r>
            <w:r w:rsidRPr="00CD1F7F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8"/>
                <w:lang w:eastAsia="ru-RU"/>
              </w:rPr>
              <w:t>Фото 3.</w:t>
            </w:r>
          </w:p>
          <w:p w:rsidR="00CD1F7F" w:rsidRPr="00CD1F7F" w:rsidRDefault="00CD1F7F" w:rsidP="00946A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noProof/>
                <w:color w:val="0000FF"/>
                <w:sz w:val="28"/>
                <w:szCs w:val="28"/>
                <w:lang w:eastAsia="ru-RU"/>
              </w:rPr>
              <w:drawing>
                <wp:inline distT="0" distB="0" distL="0" distR="0">
                  <wp:extent cx="2812697" cy="4467225"/>
                  <wp:effectExtent l="19050" t="0" r="6703" b="0"/>
                  <wp:docPr id="3" name="Рисунок 3" descr="https://sites.google.com/site/tvorcestvodetejshuja/_/rsrc/1399138527474/kraskova-l-a/pashalnoe-ajco-v-tehnike-modulnoe-origami/3.JPG?height=999&amp;width=629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sites.google.com/site/tvorcestvodetejshuja/_/rsrc/1399138527474/kraskova-l-a/pashalnoe-ajco-v-tehnike-modulnoe-origami/3.JPG?height=999&amp;width=629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2697" cy="446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D1F7F" w:rsidRPr="00CD1F7F" w:rsidRDefault="00CD1F7F" w:rsidP="00CD1F7F">
      <w:pPr>
        <w:spacing w:after="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D1F7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lastRenderedPageBreak/>
        <w:t xml:space="preserve">4. При создании пасхального яйца можно экспериментировать с цветом и узором, создавать всевозможные цветовые комбинации и складывать различный рисунок. Рассмотрим процесс выполнения большого пасхального яйца </w:t>
      </w:r>
      <w:proofErr w:type="spellStart"/>
      <w:r w:rsidRPr="00CD1F7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розового</w:t>
      </w:r>
      <w:proofErr w:type="spellEnd"/>
      <w:r w:rsidRPr="00CD1F7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цвета с геометрическим узором. Нам понадобятся треугольные модули следующих цветов: 218 </w:t>
      </w:r>
      <w:proofErr w:type="spellStart"/>
      <w:r w:rsidRPr="00CD1F7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розовых</w:t>
      </w:r>
      <w:proofErr w:type="spellEnd"/>
      <w:r w:rsidRPr="00CD1F7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, 80 красных, 48 желтых, 16 </w:t>
      </w:r>
      <w:proofErr w:type="spellStart"/>
      <w:r w:rsidRPr="00CD1F7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голубых</w:t>
      </w:r>
      <w:proofErr w:type="spellEnd"/>
      <w:r w:rsidRPr="00CD1F7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</w:t>
      </w:r>
    </w:p>
    <w:p w:rsidR="00CD1F7F" w:rsidRDefault="00CD1F7F" w:rsidP="00CD1F7F">
      <w:pPr>
        <w:spacing w:after="0"/>
        <w:rPr>
          <w:rFonts w:ascii="Calibri" w:eastAsia="Times New Roman" w:hAnsi="Calibri" w:cs="Calibri"/>
          <w:b/>
          <w:bCs/>
          <w:i/>
          <w:iCs/>
          <w:color w:val="000000"/>
          <w:sz w:val="28"/>
          <w:lang w:eastAsia="ru-RU"/>
        </w:rPr>
      </w:pPr>
      <w:r w:rsidRPr="00CD1F7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5. Для подставки: 25 красных, 25 белых модулей.  Не обязательно заготавливать все модули заранее, их можно складывать в процессе работы. </w:t>
      </w:r>
      <w:r w:rsidRPr="00CD1F7F">
        <w:rPr>
          <w:rFonts w:ascii="Calibri" w:eastAsia="Times New Roman" w:hAnsi="Calibri" w:cs="Calibri"/>
          <w:b/>
          <w:bCs/>
          <w:i/>
          <w:iCs/>
          <w:color w:val="000000"/>
          <w:sz w:val="28"/>
          <w:lang w:eastAsia="ru-RU"/>
        </w:rPr>
        <w:t>Фото 4.</w:t>
      </w:r>
    </w:p>
    <w:p w:rsidR="00CD1F7F" w:rsidRPr="00CD1F7F" w:rsidRDefault="00CD1F7F" w:rsidP="00946AE3">
      <w:pPr>
        <w:spacing w:after="0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D1F7F">
        <w:rPr>
          <w:rFonts w:ascii="Calibri" w:eastAsia="Times New Roman" w:hAnsi="Calibri" w:cs="Calibri"/>
          <w:b/>
          <w:bCs/>
          <w:i/>
          <w:iCs/>
          <w:color w:val="000000"/>
          <w:sz w:val="28"/>
          <w:lang w:eastAsia="ru-RU"/>
        </w:rPr>
        <w:drawing>
          <wp:inline distT="0" distB="0" distL="0" distR="0">
            <wp:extent cx="2684925" cy="3810000"/>
            <wp:effectExtent l="19050" t="0" r="1125" b="0"/>
            <wp:docPr id="16" name="Рисунок 57" descr="https://sites.google.com/site/tvorcestvodetejshuja/_/rsrc/1399138540035/kraskova-l-a/pashalnoe-ajco-v-tehnike-modulnoe-origami/4.JPG?height=999&amp;width=7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sites.google.com/site/tvorcestvodetejshuja/_/rsrc/1399138540035/kraskova-l-a/pashalnoe-ajco-v-tehnike-modulnoe-origami/4.JPG?height=999&amp;width=70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938" cy="3810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1F7F" w:rsidRDefault="00CD1F7F" w:rsidP="00CD1F7F">
      <w:pPr>
        <w:spacing w:after="0"/>
        <w:rPr>
          <w:rFonts w:ascii="Calibri" w:eastAsia="Times New Roman" w:hAnsi="Calibri" w:cs="Calibri"/>
          <w:b/>
          <w:bCs/>
          <w:i/>
          <w:iCs/>
          <w:color w:val="000000"/>
          <w:sz w:val="28"/>
          <w:lang w:eastAsia="ru-RU"/>
        </w:rPr>
      </w:pPr>
      <w:r w:rsidRPr="00CD1F7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6. Итак, приступаем к сборке. Возьмем 3 модуля </w:t>
      </w:r>
      <w:proofErr w:type="spellStart"/>
      <w:r w:rsidRPr="00CD1F7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розового</w:t>
      </w:r>
      <w:proofErr w:type="spellEnd"/>
      <w:r w:rsidRPr="00CD1F7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цвета и расположим их, как показано на фото 5 (короткой стороной). Модули слева войдут в первый ряд, модуль справа – во второй. Вставим уголки двух модулей в кармашки третьего. Соберем цепочку из двух рядов по 6 модулей в каждом. Замкнем цепочку в кольцо. </w:t>
      </w:r>
      <w:r w:rsidRPr="00CD1F7F">
        <w:rPr>
          <w:rFonts w:ascii="Calibri" w:eastAsia="Times New Roman" w:hAnsi="Calibri" w:cs="Calibri"/>
          <w:b/>
          <w:bCs/>
          <w:i/>
          <w:iCs/>
          <w:color w:val="000000"/>
          <w:sz w:val="28"/>
          <w:lang w:eastAsia="ru-RU"/>
        </w:rPr>
        <w:t>Фото 5.</w:t>
      </w:r>
    </w:p>
    <w:p w:rsidR="00CD1F7F" w:rsidRPr="00CD1F7F" w:rsidRDefault="00CD1F7F" w:rsidP="00CD1F7F">
      <w:pPr>
        <w:spacing w:after="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A86D05" w:rsidRDefault="00CD1F7F" w:rsidP="00946AE3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3190875" cy="3950984"/>
            <wp:effectExtent l="19050" t="0" r="9525" b="0"/>
            <wp:docPr id="54" name="Рисунок 54" descr="https://sites.google.com/site/tvorcestvodetejshuja/_/rsrc/1399138551432/kraskova-l-a/pashalnoe-ajco-v-tehnike-modulnoe-origami/5.JPG?height=998&amp;width=8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sites.google.com/site/tvorcestvodetejshuja/_/rsrc/1399138551432/kraskova-l-a/pashalnoe-ajco-v-tehnike-modulnoe-origami/5.JPG?height=998&amp;width=80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1853" cy="3952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1F7F" w:rsidRDefault="00CD1F7F" w:rsidP="00CD1F7F">
      <w:pPr>
        <w:spacing w:after="0"/>
        <w:rPr>
          <w:rFonts w:ascii="Calibri" w:eastAsia="Times New Roman" w:hAnsi="Calibri" w:cs="Calibri"/>
          <w:b/>
          <w:bCs/>
          <w:i/>
          <w:iCs/>
          <w:color w:val="000000"/>
          <w:sz w:val="28"/>
          <w:lang w:eastAsia="ru-RU"/>
        </w:rPr>
      </w:pPr>
      <w:r w:rsidRPr="00CD1F7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7. Третий ряд. На каждый модуль второго ряда надеваем по два модуля, вставляя уголки во внутренние карманы. Модули надеваем длинной стороной наружу. </w:t>
      </w:r>
      <w:r w:rsidRPr="00CD1F7F">
        <w:rPr>
          <w:rFonts w:ascii="Calibri" w:eastAsia="Times New Roman" w:hAnsi="Calibri" w:cs="Calibri"/>
          <w:b/>
          <w:bCs/>
          <w:i/>
          <w:iCs/>
          <w:color w:val="000000"/>
          <w:sz w:val="28"/>
          <w:lang w:eastAsia="ru-RU"/>
        </w:rPr>
        <w:t>Фото 6.</w:t>
      </w:r>
    </w:p>
    <w:p w:rsidR="00CD1F7F" w:rsidRPr="00CD1F7F" w:rsidRDefault="00CD1F7F" w:rsidP="00946AE3">
      <w:pPr>
        <w:spacing w:after="0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D1F7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drawing>
          <wp:inline distT="0" distB="0" distL="0" distR="0">
            <wp:extent cx="2561291" cy="2996170"/>
            <wp:effectExtent l="19050" t="0" r="0" b="0"/>
            <wp:docPr id="17" name="Рисунок 60" descr="https://sites.google.com/site/tvorcestvodetejshuja/_/rsrc/1399138561345/kraskova-l-a/pashalnoe-ajco-v-tehnike-modulnoe-origami/6.JPG?height=999&amp;width=8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sites.google.com/site/tvorcestvodetejshuja/_/rsrc/1399138561345/kraskova-l-a/pashalnoe-ajco-v-tehnike-modulnoe-origami/6.JPG?height=999&amp;width=854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1291" cy="2996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1F7F" w:rsidRDefault="00CD1F7F" w:rsidP="00CD1F7F">
      <w:pPr>
        <w:spacing w:after="0"/>
        <w:rPr>
          <w:rFonts w:ascii="Calibri" w:eastAsia="Times New Roman" w:hAnsi="Calibri" w:cs="Calibri"/>
          <w:b/>
          <w:bCs/>
          <w:i/>
          <w:iCs/>
          <w:color w:val="000000"/>
          <w:sz w:val="28"/>
          <w:lang w:eastAsia="ru-RU"/>
        </w:rPr>
      </w:pPr>
      <w:r w:rsidRPr="00CD1F7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8. Выполним четвертый ряд из 12 модулей. Обратим внимание на то, что в кармашки каждого модуля вставляются уголки двух разных модулей. В пятом ряду на каждый модуль четвертого ряда наденем по 2 модуля, вставляя уголки во внешние карманы. </w:t>
      </w:r>
      <w:r w:rsidRPr="00CD1F7F">
        <w:rPr>
          <w:rFonts w:ascii="Calibri" w:eastAsia="Times New Roman" w:hAnsi="Calibri" w:cs="Calibri"/>
          <w:b/>
          <w:bCs/>
          <w:i/>
          <w:iCs/>
          <w:color w:val="000000"/>
          <w:sz w:val="28"/>
          <w:lang w:eastAsia="ru-RU"/>
        </w:rPr>
        <w:t>Фото 7.</w:t>
      </w:r>
    </w:p>
    <w:p w:rsidR="00CD1F7F" w:rsidRPr="00CD1F7F" w:rsidRDefault="00CD1F7F" w:rsidP="00946AE3">
      <w:pPr>
        <w:spacing w:after="0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18963" cy="3936040"/>
            <wp:effectExtent l="19050" t="0" r="487" b="0"/>
            <wp:docPr id="63" name="Рисунок 63" descr="https://sites.google.com/site/tvorcestvodetejshuja/_/rsrc/1399138572037/kraskova-l-a/pashalnoe-ajco-v-tehnike-modulnoe-origami/7.JPG?height=999&amp;width=8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s://sites.google.com/site/tvorcestvodetejshuja/_/rsrc/1399138572037/kraskova-l-a/pashalnoe-ajco-v-tehnike-modulnoe-origami/7.JPG?height=999&amp;width=817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649" cy="3931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1F7F" w:rsidRDefault="00CD1F7F" w:rsidP="00CD1F7F">
      <w:pPr>
        <w:spacing w:after="0"/>
        <w:rPr>
          <w:rFonts w:ascii="Calibri" w:eastAsia="Times New Roman" w:hAnsi="Calibri" w:cs="Calibri"/>
          <w:b/>
          <w:bCs/>
          <w:i/>
          <w:iCs/>
          <w:color w:val="000000"/>
          <w:sz w:val="28"/>
          <w:lang w:eastAsia="ru-RU"/>
        </w:rPr>
      </w:pPr>
      <w:r w:rsidRPr="00CD1F7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9. В рядах с шестого по восемнадцатый закрепляем по 24 модуля. В процессе сборки придаем изделию форму яйца, надавливая пальцем на его стенки изнутри. В последнем ряду сведем все модули как можно ближе. С шестого ряда начинаем складывать цветной узор: 1 красный модуль + 5 </w:t>
      </w:r>
      <w:proofErr w:type="spellStart"/>
      <w:r w:rsidRPr="00CD1F7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розовых</w:t>
      </w:r>
      <w:proofErr w:type="spellEnd"/>
      <w:r w:rsidRPr="00CD1F7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модулей (повторяем сочетание 4 раза). </w:t>
      </w:r>
      <w:r w:rsidRPr="00CD1F7F">
        <w:rPr>
          <w:rFonts w:ascii="Calibri" w:eastAsia="Times New Roman" w:hAnsi="Calibri" w:cs="Calibri"/>
          <w:b/>
          <w:bCs/>
          <w:i/>
          <w:iCs/>
          <w:color w:val="000000"/>
          <w:sz w:val="28"/>
          <w:lang w:eastAsia="ru-RU"/>
        </w:rPr>
        <w:t>Фото 8.</w:t>
      </w:r>
    </w:p>
    <w:p w:rsidR="00CD1F7F" w:rsidRDefault="00CD1F7F" w:rsidP="00946AE3">
      <w:pPr>
        <w:spacing w:after="0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300703" cy="3798851"/>
            <wp:effectExtent l="19050" t="0" r="0" b="0"/>
            <wp:docPr id="66" name="Рисунок 66" descr="https://sites.google.com/site/tvorcestvodetejshuja/_/rsrc/1399138581598/kraskova-l-a/pashalnoe-ajco-v-tehnike-modulnoe-origami/8.JPG?height=999&amp;width=8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s://sites.google.com/site/tvorcestvodetejshuja/_/rsrc/1399138581598/kraskova-l-a/pashalnoe-ajco-v-tehnike-modulnoe-origami/8.JPG?height=999&amp;width=868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236" cy="3798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1F7F" w:rsidRPr="00CD1F7F" w:rsidRDefault="00CD1F7F" w:rsidP="00CD1F7F">
      <w:pPr>
        <w:spacing w:after="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D1F7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lastRenderedPageBreak/>
        <w:t xml:space="preserve">10. Седьмой ряд: 2 красных модуля + 4 </w:t>
      </w:r>
      <w:proofErr w:type="spellStart"/>
      <w:r w:rsidRPr="00CD1F7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розовых</w:t>
      </w:r>
      <w:proofErr w:type="spellEnd"/>
      <w:r w:rsidRPr="00CD1F7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модуля (4 раза). </w:t>
      </w:r>
      <w:r w:rsidRPr="00CD1F7F">
        <w:rPr>
          <w:rFonts w:ascii="Calibri" w:eastAsia="Times New Roman" w:hAnsi="Calibri" w:cs="Calibri"/>
          <w:b/>
          <w:bCs/>
          <w:i/>
          <w:iCs/>
          <w:color w:val="000000"/>
          <w:sz w:val="28"/>
          <w:lang w:eastAsia="ru-RU"/>
        </w:rPr>
        <w:t>Фото 9.</w:t>
      </w:r>
    </w:p>
    <w:p w:rsidR="00CD1F7F" w:rsidRPr="00CD1F7F" w:rsidRDefault="00CD1F7F" w:rsidP="00946AE3">
      <w:pPr>
        <w:spacing w:after="75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Calibri" w:eastAsia="Times New Roman" w:hAnsi="Calibri" w:cs="Calibri"/>
          <w:noProof/>
          <w:color w:val="0000FF"/>
          <w:sz w:val="28"/>
          <w:szCs w:val="28"/>
          <w:lang w:eastAsia="ru-RU"/>
        </w:rPr>
        <w:drawing>
          <wp:inline distT="0" distB="0" distL="0" distR="0">
            <wp:extent cx="4118179" cy="5036694"/>
            <wp:effectExtent l="19050" t="0" r="0" b="0"/>
            <wp:docPr id="69" name="Рисунок 69" descr="https://sites.google.com/site/tvorcestvodetejshuja/_/rsrc/1399138592070/kraskova-l-a/pashalnoe-ajco-v-tehnike-modulnoe-origami/9.JPG?height=998&amp;width=816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s://sites.google.com/site/tvorcestvodetejshuja/_/rsrc/1399138592070/kraskova-l-a/pashalnoe-ajco-v-tehnike-modulnoe-origami/9.JPG?height=998&amp;width=816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8179" cy="5036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1F7F" w:rsidRPr="00CD1F7F" w:rsidRDefault="00CD1F7F" w:rsidP="00CD1F7F">
      <w:pPr>
        <w:spacing w:after="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D1F7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11. Восьмой ряд: 1 красный + 1 желтый + 1 красный + 3 </w:t>
      </w:r>
      <w:proofErr w:type="spellStart"/>
      <w:proofErr w:type="gramStart"/>
      <w:r w:rsidRPr="00CD1F7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розовых</w:t>
      </w:r>
      <w:proofErr w:type="spellEnd"/>
      <w:proofErr w:type="gramEnd"/>
      <w:r w:rsidRPr="00CD1F7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(4 раза).</w:t>
      </w:r>
    </w:p>
    <w:p w:rsidR="00CD1F7F" w:rsidRPr="00CD1F7F" w:rsidRDefault="00CD1F7F" w:rsidP="00CD1F7F">
      <w:pPr>
        <w:spacing w:after="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D1F7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12. Девятый ряд: 1 красный + 2 </w:t>
      </w:r>
      <w:proofErr w:type="gramStart"/>
      <w:r w:rsidRPr="00CD1F7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желтых</w:t>
      </w:r>
      <w:proofErr w:type="gramEnd"/>
      <w:r w:rsidRPr="00CD1F7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+ 1 красный + 2 </w:t>
      </w:r>
      <w:proofErr w:type="spellStart"/>
      <w:r w:rsidRPr="00CD1F7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розовых</w:t>
      </w:r>
      <w:proofErr w:type="spellEnd"/>
      <w:r w:rsidRPr="00CD1F7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(4 раза).</w:t>
      </w:r>
    </w:p>
    <w:p w:rsidR="00CD1F7F" w:rsidRPr="00CD1F7F" w:rsidRDefault="00CD1F7F" w:rsidP="00CD1F7F">
      <w:pPr>
        <w:spacing w:after="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D1F7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13. Десятый ряд: 1 красный + 1 желтый +1 </w:t>
      </w:r>
      <w:proofErr w:type="spellStart"/>
      <w:r w:rsidRPr="00CD1F7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голубой</w:t>
      </w:r>
      <w:proofErr w:type="spellEnd"/>
      <w:r w:rsidRPr="00CD1F7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+ 1 желтый + 1 красный + 1 </w:t>
      </w:r>
      <w:proofErr w:type="spellStart"/>
      <w:r w:rsidRPr="00CD1F7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розовый</w:t>
      </w:r>
      <w:proofErr w:type="spellEnd"/>
      <w:r w:rsidRPr="00CD1F7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(4 раза).</w:t>
      </w:r>
    </w:p>
    <w:p w:rsidR="00CD1F7F" w:rsidRPr="00CD1F7F" w:rsidRDefault="00CD1F7F" w:rsidP="00CD1F7F">
      <w:pPr>
        <w:spacing w:after="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D1F7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14. Одиннадцатый ряд: 1 красный + 1 желтый + 2 </w:t>
      </w:r>
      <w:proofErr w:type="spellStart"/>
      <w:proofErr w:type="gramStart"/>
      <w:r w:rsidRPr="00CD1F7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голубых</w:t>
      </w:r>
      <w:proofErr w:type="spellEnd"/>
      <w:proofErr w:type="gramEnd"/>
      <w:r w:rsidRPr="00CD1F7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+ 1 желтый + 1 красный (4раза). Получили половину рисунка – ромба.</w:t>
      </w:r>
    </w:p>
    <w:p w:rsidR="00CD1F7F" w:rsidRPr="00CD1F7F" w:rsidRDefault="00CD1F7F" w:rsidP="00CD1F7F">
      <w:pPr>
        <w:spacing w:after="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D1F7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15. Двенадцатый ряд выполняем как десятый.</w:t>
      </w:r>
    </w:p>
    <w:p w:rsidR="00CD1F7F" w:rsidRPr="00CD1F7F" w:rsidRDefault="00CD1F7F" w:rsidP="00CD1F7F">
      <w:pPr>
        <w:spacing w:after="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D1F7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16. Тринадцатый ряд выполняем как девятый.</w:t>
      </w:r>
    </w:p>
    <w:p w:rsidR="00CD1F7F" w:rsidRPr="00CD1F7F" w:rsidRDefault="00CD1F7F" w:rsidP="00CD1F7F">
      <w:pPr>
        <w:spacing w:after="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D1F7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17. Четырнадцатый ряд - как восьмой.</w:t>
      </w:r>
    </w:p>
    <w:p w:rsidR="00CD1F7F" w:rsidRPr="00CD1F7F" w:rsidRDefault="00CD1F7F" w:rsidP="00CD1F7F">
      <w:pPr>
        <w:spacing w:after="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D1F7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18. Пятнадцатый ряд - как седьмой.</w:t>
      </w:r>
    </w:p>
    <w:p w:rsidR="00CD1F7F" w:rsidRPr="00CD1F7F" w:rsidRDefault="00CD1F7F" w:rsidP="00CD1F7F">
      <w:pPr>
        <w:spacing w:after="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D1F7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19. Шестнадцатый ряд - как шестой.</w:t>
      </w:r>
    </w:p>
    <w:p w:rsidR="00CD1F7F" w:rsidRDefault="00CD1F7F" w:rsidP="00CD1F7F">
      <w:pPr>
        <w:spacing w:after="0"/>
        <w:rPr>
          <w:rFonts w:ascii="Calibri" w:eastAsia="Times New Roman" w:hAnsi="Calibri" w:cs="Calibri"/>
          <w:b/>
          <w:bCs/>
          <w:i/>
          <w:iCs/>
          <w:color w:val="000000"/>
          <w:sz w:val="28"/>
          <w:lang w:eastAsia="ru-RU"/>
        </w:rPr>
      </w:pPr>
      <w:r w:rsidRPr="00CD1F7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20. В семнадцатом и восемнадцатом рядах выкладываем по 24 </w:t>
      </w:r>
      <w:proofErr w:type="spellStart"/>
      <w:r w:rsidRPr="00CD1F7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розовых</w:t>
      </w:r>
      <w:proofErr w:type="spellEnd"/>
      <w:r w:rsidRPr="00CD1F7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модуля. Наше пасхальное яйцо готово. </w:t>
      </w:r>
      <w:r w:rsidRPr="00CD1F7F">
        <w:rPr>
          <w:rFonts w:ascii="Calibri" w:eastAsia="Times New Roman" w:hAnsi="Calibri" w:cs="Calibri"/>
          <w:b/>
          <w:bCs/>
          <w:i/>
          <w:iCs/>
          <w:color w:val="000000"/>
          <w:sz w:val="28"/>
          <w:lang w:eastAsia="ru-RU"/>
        </w:rPr>
        <w:t>Фото 10.</w:t>
      </w:r>
    </w:p>
    <w:p w:rsidR="008200C2" w:rsidRDefault="008200C2" w:rsidP="00946AE3">
      <w:pPr>
        <w:spacing w:after="0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333750" cy="4526643"/>
            <wp:effectExtent l="19050" t="0" r="0" b="0"/>
            <wp:docPr id="71" name="Рисунок 71" descr="https://sites.google.com/site/tvorcestvodetejshuja/_/rsrc/1399138602257/kraskova-l-a/pashalnoe-ajco-v-tehnike-modulnoe-origami/10.JPG?height=998&amp;width=7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s://sites.google.com/site/tvorcestvodetejshuja/_/rsrc/1399138602257/kraskova-l-a/pashalnoe-ajco-v-tehnike-modulnoe-origami/10.JPG?height=998&amp;width=735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439" cy="4530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00C2" w:rsidRPr="008200C2" w:rsidRDefault="008200C2" w:rsidP="008200C2">
      <w:pPr>
        <w:spacing w:after="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200C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21. Чтобы сделать подставку в виде кольца, модули нужно соединить другим способом. Возьмем красный модуль и вставим в два его кармашка два уголка белого модуля. Таким </w:t>
      </w:r>
      <w:proofErr w:type="gramStart"/>
      <w:r w:rsidRPr="008200C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образом</w:t>
      </w:r>
      <w:proofErr w:type="gramEnd"/>
      <w:r w:rsidRPr="008200C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будем присоединять модули, чередуя цвета (всего 50 модулей). Замкнем цепочку в кольцо. Полученное кольцо приклеим к кругу радиусом  45 мм, вырезанному из картона. Подставка готова. </w:t>
      </w:r>
      <w:r w:rsidRPr="008200C2">
        <w:rPr>
          <w:rFonts w:ascii="Calibri" w:eastAsia="Times New Roman" w:hAnsi="Calibri" w:cs="Calibri"/>
          <w:b/>
          <w:bCs/>
          <w:i/>
          <w:iCs/>
          <w:color w:val="000000"/>
          <w:sz w:val="28"/>
          <w:lang w:eastAsia="ru-RU"/>
        </w:rPr>
        <w:t>Фото 11.</w:t>
      </w:r>
    </w:p>
    <w:p w:rsidR="008200C2" w:rsidRDefault="008200C2" w:rsidP="00946AE3">
      <w:pPr>
        <w:spacing w:after="0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623003" cy="2948450"/>
            <wp:effectExtent l="19050" t="0" r="0" b="0"/>
            <wp:docPr id="74" name="Рисунок 74" descr="https://sites.google.com/site/tvorcestvodetejshuja/_/rsrc/1399138612616/kraskova-l-a/pashalnoe-ajco-v-tehnike-modulnoe-origami/11.JPG?height=813&amp;width=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s://sites.google.com/site/tvorcestvodetejshuja/_/rsrc/1399138612616/kraskova-l-a/pashalnoe-ajco-v-tehnike-modulnoe-origami/11.JPG?height=813&amp;width=999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3003" cy="294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00C2" w:rsidRPr="008200C2" w:rsidRDefault="008200C2" w:rsidP="008200C2">
      <w:pPr>
        <w:spacing w:after="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200C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lastRenderedPageBreak/>
        <w:t xml:space="preserve">22. Цветовых решений выполнения пасхального яйца может быть множество, все зависит от вашей фантазии. </w:t>
      </w:r>
      <w:r w:rsidRPr="008200C2">
        <w:rPr>
          <w:rFonts w:ascii="Calibri" w:eastAsia="Times New Roman" w:hAnsi="Calibri" w:cs="Calibri"/>
          <w:b/>
          <w:bCs/>
          <w:i/>
          <w:iCs/>
          <w:color w:val="000000"/>
          <w:sz w:val="28"/>
          <w:lang w:eastAsia="ru-RU"/>
        </w:rPr>
        <w:t>Фото 12.</w:t>
      </w:r>
    </w:p>
    <w:p w:rsidR="008200C2" w:rsidRDefault="008200C2" w:rsidP="00CD1F7F">
      <w:pPr>
        <w:spacing w:after="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642826"/>
            <wp:effectExtent l="19050" t="0" r="3175" b="0"/>
            <wp:docPr id="77" name="Рисунок 77" descr="https://sites.google.com/site/tvorcestvodetejshuja/_/rsrc/1399138621834/kraskova-l-a/pashalnoe-ajco-v-tehnike-modulnoe-origami/12.JPG?height=612&amp;width=9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s://sites.google.com/site/tvorcestvodetejshuja/_/rsrc/1399138621834/kraskova-l-a/pashalnoe-ajco-v-tehnike-modulnoe-origami/12.JPG?height=612&amp;width=998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42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00C2" w:rsidRDefault="008200C2" w:rsidP="008200C2">
      <w:pPr>
        <w:spacing w:after="0"/>
        <w:rPr>
          <w:rFonts w:ascii="Calibri" w:eastAsia="Times New Roman" w:hAnsi="Calibri" w:cs="Calibri"/>
          <w:b/>
          <w:bCs/>
          <w:i/>
          <w:iCs/>
          <w:color w:val="000000"/>
          <w:sz w:val="28"/>
          <w:lang w:eastAsia="ru-RU"/>
        </w:rPr>
      </w:pPr>
      <w:r w:rsidRPr="008200C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23. Можно выполнить яйцо чуть меньшего размера. Вам потребуются модули: 132 белых, 36 </w:t>
      </w:r>
      <w:proofErr w:type="spellStart"/>
      <w:r w:rsidRPr="008200C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розовых</w:t>
      </w:r>
      <w:proofErr w:type="spellEnd"/>
      <w:r w:rsidRPr="008200C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, 36 красных, 12 желтых. Первый и второй ряд – по 6 модулей. Третий и четвертый – по 12 модулей. Пятый ряд – 18 модуль (по два модуля надеваем через раз). С шестого по четырнадцатый ряды – по 18 модулей. Цветной узор выкладываем аналогично как в большом яйце, только повторяем все сочетания по три раза (получаем три ромба). </w:t>
      </w:r>
      <w:r w:rsidRPr="008200C2">
        <w:rPr>
          <w:rFonts w:ascii="Calibri" w:eastAsia="Times New Roman" w:hAnsi="Calibri" w:cs="Calibri"/>
          <w:b/>
          <w:bCs/>
          <w:i/>
          <w:iCs/>
          <w:color w:val="000000"/>
          <w:sz w:val="28"/>
          <w:lang w:eastAsia="ru-RU"/>
        </w:rPr>
        <w:t>Фото 13.</w:t>
      </w:r>
    </w:p>
    <w:p w:rsidR="00946AE3" w:rsidRPr="008200C2" w:rsidRDefault="00946AE3" w:rsidP="00946AE3">
      <w:pPr>
        <w:spacing w:after="0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46A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drawing>
          <wp:inline distT="0" distB="0" distL="0" distR="0">
            <wp:extent cx="2618613" cy="3423024"/>
            <wp:effectExtent l="19050" t="0" r="0" b="0"/>
            <wp:docPr id="27" name="Рисунок 80" descr="https://sites.google.com/site/tvorcestvodetejshuja/_/rsrc/1399138632840/kraskova-l-a/pashalnoe-ajco-v-tehnike-modulnoe-origami/13.JPG?height=1000&amp;width=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s://sites.google.com/site/tvorcestvodetejshuja/_/rsrc/1399138632840/kraskova-l-a/pashalnoe-ajco-v-tehnike-modulnoe-origami/13.JPG?height=1000&amp;width=765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30" cy="3423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00C2" w:rsidRPr="008200C2" w:rsidRDefault="008200C2" w:rsidP="008200C2">
      <w:pPr>
        <w:spacing w:after="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200C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lastRenderedPageBreak/>
        <w:t xml:space="preserve">24. У нас получились вот такие пасхальные яйца. </w:t>
      </w:r>
      <w:r w:rsidRPr="008200C2">
        <w:rPr>
          <w:rFonts w:ascii="Calibri" w:eastAsia="Times New Roman" w:hAnsi="Calibri" w:cs="Calibri"/>
          <w:b/>
          <w:bCs/>
          <w:i/>
          <w:iCs/>
          <w:color w:val="000000"/>
          <w:sz w:val="28"/>
          <w:lang w:eastAsia="ru-RU"/>
        </w:rPr>
        <w:t>Фото 14.</w:t>
      </w:r>
    </w:p>
    <w:p w:rsidR="008200C2" w:rsidRDefault="008200C2" w:rsidP="00CD1F7F">
      <w:pPr>
        <w:spacing w:after="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8200C2" w:rsidRDefault="008200C2" w:rsidP="00CD1F7F">
      <w:pPr>
        <w:spacing w:after="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358690"/>
            <wp:effectExtent l="19050" t="0" r="3175" b="0"/>
            <wp:docPr id="83" name="Рисунок 83" descr="https://sites.google.com/site/tvorcestvodetejshuja/_/rsrc/1399138643834/kraskova-l-a/pashalnoe-ajco-v-tehnike-modulnoe-origami/14.JPG?height=733&amp;width=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ttps://sites.google.com/site/tvorcestvodetejshuja/_/rsrc/1399138643834/kraskova-l-a/pashalnoe-ajco-v-tehnike-modulnoe-origami/14.JPG?height=733&amp;width=999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58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00C2" w:rsidRPr="00CD1F7F" w:rsidRDefault="008200C2" w:rsidP="00CD1F7F">
      <w:pPr>
        <w:spacing w:after="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Style w:val="a4"/>
          <w:rFonts w:ascii="Calibri" w:hAnsi="Calibri" w:cs="Calibri"/>
          <w:color w:val="000000"/>
          <w:sz w:val="28"/>
          <w:szCs w:val="28"/>
        </w:rPr>
        <w:t>Удачи Вам!</w:t>
      </w:r>
    </w:p>
    <w:p w:rsidR="00CD1F7F" w:rsidRPr="00CD1F7F" w:rsidRDefault="00CD1F7F" w:rsidP="00CD1F7F">
      <w:pPr>
        <w:spacing w:after="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CD1F7F" w:rsidRDefault="00CD1F7F"/>
    <w:sectPr w:rsidR="00CD1F7F" w:rsidSect="00A86D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811830"/>
    <w:multiLevelType w:val="hybridMultilevel"/>
    <w:tmpl w:val="FB6CE1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1F7F"/>
    <w:rsid w:val="002052DE"/>
    <w:rsid w:val="008200C2"/>
    <w:rsid w:val="00946AE3"/>
    <w:rsid w:val="00A86D05"/>
    <w:rsid w:val="00CA6446"/>
    <w:rsid w:val="00CD1F7F"/>
    <w:rsid w:val="00F55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D05"/>
  </w:style>
  <w:style w:type="paragraph" w:styleId="3">
    <w:name w:val="heading 3"/>
    <w:basedOn w:val="a"/>
    <w:link w:val="30"/>
    <w:uiPriority w:val="9"/>
    <w:qFormat/>
    <w:rsid w:val="00CD1F7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D1F7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D1F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D1F7F"/>
    <w:rPr>
      <w:b/>
      <w:bCs/>
    </w:rPr>
  </w:style>
  <w:style w:type="character" w:styleId="a5">
    <w:name w:val="Emphasis"/>
    <w:basedOn w:val="a0"/>
    <w:uiPriority w:val="20"/>
    <w:qFormat/>
    <w:rsid w:val="00CD1F7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D1F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1F7F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CD1F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8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8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90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2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50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70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80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39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745883">
                          <w:marLeft w:val="0"/>
                          <w:marRight w:val="0"/>
                          <w:marTop w:val="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6503496">
                          <w:marLeft w:val="0"/>
                          <w:marRight w:val="0"/>
                          <w:marTop w:val="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304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9336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385732">
                              <w:marLeft w:val="0"/>
                              <w:marRight w:val="15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1320874">
                              <w:marLeft w:val="0"/>
                              <w:marRight w:val="15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131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1154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839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586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2771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8240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397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4370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8812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2949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7508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261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412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5665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02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7937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28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873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729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925183">
                              <w:marLeft w:val="0"/>
                              <w:marRight w:val="15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6382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2058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2160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5075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198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2930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314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12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528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768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86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191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1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5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9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42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1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7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1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4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77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14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817761">
                      <w:marLeft w:val="0"/>
                      <w:marRight w:val="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953988">
                      <w:marLeft w:val="0"/>
                      <w:marRight w:val="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46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438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03009">
                          <w:marLeft w:val="0"/>
                          <w:marRight w:val="15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3735183">
                          <w:marLeft w:val="0"/>
                          <w:marRight w:val="15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333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304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811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391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88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25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12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83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228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568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423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43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233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10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287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625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74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139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61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332843">
                          <w:marLeft w:val="0"/>
                          <w:marRight w:val="15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01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69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439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52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050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256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34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849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912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716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091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802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03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648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00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48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22538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86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42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7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338372">
                          <w:marLeft w:val="0"/>
                          <w:marRight w:val="15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493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895981">
                          <w:marLeft w:val="0"/>
                          <w:marRight w:val="15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1667865">
                          <w:marLeft w:val="0"/>
                          <w:marRight w:val="15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859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623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727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425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47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849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238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498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98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404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892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038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4129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202669">
                          <w:marLeft w:val="150"/>
                          <w:marRight w:val="15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92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72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931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2437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398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651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24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429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043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311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0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594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107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623869">
                          <w:marLeft w:val="0"/>
                          <w:marRight w:val="15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553551">
                              <w:marLeft w:val="0"/>
                              <w:marRight w:val="15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8736082">
                              <w:marLeft w:val="0"/>
                              <w:marRight w:val="15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9556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1893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533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093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782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79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18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33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098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9944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67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52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369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052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23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25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897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45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499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741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37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81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17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2153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82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039234">
                          <w:marLeft w:val="0"/>
                          <w:marRight w:val="15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562077">
                              <w:marLeft w:val="0"/>
                              <w:marRight w:val="15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0002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88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28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712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58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481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488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044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908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75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88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76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330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6565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90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82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193440">
              <w:marLeft w:val="150"/>
              <w:marRight w:val="15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81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8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3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9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7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5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51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7" Type="http://schemas.openxmlformats.org/officeDocument/2006/relationships/hyperlink" Target="https://sites.google.com/site/tvorcestvodetejshuja/kraskova-l-a/pashalnoe-ajco-v-tehnike-modulnoe-origami/2.JPG?attredirects=0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hyperlink" Target="https://sites.google.com/site/tvorcestvodetejshuja/kraskova-l-a/pashalnoe-ajco-v-tehnike-modulnoe-origami/9.JPG?attredirects=0" TargetMode="External"/><Relationship Id="rId20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hyperlink" Target="https://sites.google.com/site/tvorcestvodetejshuja/kraskova-l-a/pashalnoe-ajco-v-tehnike-modulnoe-origami/1.JPG?attredirects=0" TargetMode="Externa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hyperlink" Target="https://sites.google.com/site/tvorcestvodetejshuja/kraskova-l-a/pashalnoe-ajco-v-tehnike-modulnoe-origami/3.JPG?attredirects=0" TargetMode="External"/><Relationship Id="rId14" Type="http://schemas.openxmlformats.org/officeDocument/2006/relationships/image" Target="media/image7.jpe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698</Words>
  <Characters>3982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dcterms:created xsi:type="dcterms:W3CDTF">2017-04-04T07:39:00Z</dcterms:created>
  <dcterms:modified xsi:type="dcterms:W3CDTF">2017-04-04T08:22:00Z</dcterms:modified>
</cp:coreProperties>
</file>